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51AB" w14:textId="29F18AC4" w:rsidR="007E7E59" w:rsidRPr="009E2281" w:rsidRDefault="00532E3D" w:rsidP="007E7E59">
      <w:pPr>
        <w:ind w:left="720" w:hanging="360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</w:pPr>
      <w:bookmarkStart w:id="0" w:name="_Hlk111718008"/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vertAlign w:val="superscript"/>
          <w:lang w:val="en-IN"/>
        </w:rPr>
        <w:t>RD</w:t>
      </w:r>
      <w:r w:rsidR="007E7E59"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 xml:space="preserve"> IP EXCELLENCE AWARDS </w:t>
      </w:r>
      <w:r w:rsidR="007E7E59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202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</w:p>
    <w:p w14:paraId="71FDEF80" w14:textId="77777777" w:rsidR="007E7E59" w:rsidRPr="009E2281" w:rsidRDefault="007E7E59" w:rsidP="007E7E59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</w:pPr>
      <w:r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  <w:t>NOMINATION FORM</w:t>
      </w:r>
    </w:p>
    <w:p w14:paraId="35D9EE4C" w14:textId="77777777" w:rsidR="007E7E59" w:rsidRPr="003C649C" w:rsidRDefault="007E7E59" w:rsidP="007E7E59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3C649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GENERAL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781"/>
      </w:tblGrid>
      <w:tr w:rsidR="007E7E59" w:rsidRPr="003C649C" w14:paraId="35EABF9A" w14:textId="77777777" w:rsidTr="006777DC">
        <w:trPr>
          <w:trHeight w:val="548"/>
          <w:jc w:val="center"/>
        </w:trPr>
        <w:tc>
          <w:tcPr>
            <w:tcW w:w="4106" w:type="dxa"/>
          </w:tcPr>
          <w:p w14:paraId="0497A990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Name</w:t>
            </w:r>
          </w:p>
        </w:tc>
        <w:tc>
          <w:tcPr>
            <w:tcW w:w="3781" w:type="dxa"/>
          </w:tcPr>
          <w:p w14:paraId="4950A585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5C050AD1" w14:textId="77777777" w:rsidTr="006777DC">
        <w:trPr>
          <w:trHeight w:val="769"/>
          <w:jc w:val="center"/>
        </w:trPr>
        <w:tc>
          <w:tcPr>
            <w:tcW w:w="4106" w:type="dxa"/>
          </w:tcPr>
          <w:p w14:paraId="09C53A16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Organization Name</w:t>
            </w:r>
          </w:p>
        </w:tc>
        <w:tc>
          <w:tcPr>
            <w:tcW w:w="3781" w:type="dxa"/>
          </w:tcPr>
          <w:p w14:paraId="6E5207E0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6D7CFE37" w14:textId="77777777" w:rsidTr="006777DC">
        <w:trPr>
          <w:trHeight w:val="440"/>
          <w:jc w:val="center"/>
        </w:trPr>
        <w:tc>
          <w:tcPr>
            <w:tcW w:w="4106" w:type="dxa"/>
          </w:tcPr>
          <w:p w14:paraId="487CEA3D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Email</w:t>
            </w:r>
          </w:p>
        </w:tc>
        <w:tc>
          <w:tcPr>
            <w:tcW w:w="3781" w:type="dxa"/>
          </w:tcPr>
          <w:p w14:paraId="7B32F8BA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254EFDBE" w14:textId="77777777" w:rsidTr="006777DC">
        <w:trPr>
          <w:trHeight w:val="413"/>
          <w:jc w:val="center"/>
        </w:trPr>
        <w:tc>
          <w:tcPr>
            <w:tcW w:w="4106" w:type="dxa"/>
          </w:tcPr>
          <w:p w14:paraId="6F316D8D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Mobile &amp; Landline number</w:t>
            </w:r>
          </w:p>
        </w:tc>
        <w:tc>
          <w:tcPr>
            <w:tcW w:w="3781" w:type="dxa"/>
          </w:tcPr>
          <w:p w14:paraId="5644B7E0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13821259" w14:textId="77777777" w:rsidTr="006777DC">
        <w:trPr>
          <w:trHeight w:val="467"/>
          <w:jc w:val="center"/>
        </w:trPr>
        <w:tc>
          <w:tcPr>
            <w:tcW w:w="4106" w:type="dxa"/>
          </w:tcPr>
          <w:p w14:paraId="6269350B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color w:val="000000"/>
                <w:sz w:val="24"/>
                <w:szCs w:val="24"/>
              </w:rPr>
              <w:t>Link to website</w:t>
            </w:r>
          </w:p>
        </w:tc>
        <w:tc>
          <w:tcPr>
            <w:tcW w:w="3781" w:type="dxa"/>
          </w:tcPr>
          <w:p w14:paraId="7924CAB9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2E27B7E6" w14:textId="77777777" w:rsidTr="006777DC">
        <w:trPr>
          <w:trHeight w:val="657"/>
          <w:jc w:val="center"/>
        </w:trPr>
        <w:tc>
          <w:tcPr>
            <w:tcW w:w="4106" w:type="dxa"/>
          </w:tcPr>
          <w:p w14:paraId="00068C9E" w14:textId="77777777" w:rsidR="007E7E59" w:rsidRPr="003C649C" w:rsidRDefault="007E7E59" w:rsidP="006777DC">
            <w:pPr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Signature</w:t>
            </w:r>
          </w:p>
        </w:tc>
        <w:tc>
          <w:tcPr>
            <w:tcW w:w="3781" w:type="dxa"/>
          </w:tcPr>
          <w:p w14:paraId="164D4A4A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4C6D0D5" w14:textId="77777777" w:rsidR="007E7E59" w:rsidRDefault="007E7E59" w:rsidP="007E7E5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1A4660AF" w14:textId="77777777" w:rsidR="007E7E59" w:rsidRPr="008A0A39" w:rsidRDefault="007E7E59" w:rsidP="007E7E59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8A0A39">
        <w:rPr>
          <w:rFonts w:ascii="Cambria" w:hAnsi="Cambria"/>
          <w:b/>
          <w:bCs/>
          <w:sz w:val="24"/>
          <w:szCs w:val="24"/>
        </w:rPr>
        <w:t xml:space="preserve">WHICH CATEGORY DOES YOUR ORGANIZATION FALL UNDER: </w:t>
      </w:r>
    </w:p>
    <w:p w14:paraId="18F7E33B" w14:textId="77777777" w:rsidR="007E7E59" w:rsidRPr="006A5C0D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Large Enterprise</w:t>
      </w:r>
    </w:p>
    <w:p w14:paraId="78D5171C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MSMEs</w:t>
      </w:r>
    </w:p>
    <w:p w14:paraId="21E494B8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Firm</w:t>
      </w:r>
    </w:p>
    <w:p w14:paraId="592A20F2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R&amp;D Institute</w:t>
      </w:r>
    </w:p>
    <w:p w14:paraId="403ED668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Academic Institute</w:t>
      </w:r>
    </w:p>
    <w:p w14:paraId="45B41C3D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Start-up</w:t>
      </w:r>
    </w:p>
    <w:p w14:paraId="29AC1C70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IP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 Providers</w:t>
      </w:r>
    </w:p>
    <w:p w14:paraId="4ACBCB14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3AA8AB" w14:textId="77777777" w:rsidR="007E7E59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</w:rPr>
      </w:pPr>
      <w:r w:rsidRPr="008A0A39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COMPANIES/FIRMS REGISTERED UNDER ANY OF THE FOLLOWING LAWS IN INDIA </w:t>
      </w:r>
      <w:r w:rsidRPr="00D34826">
        <w:rPr>
          <w:color w:val="595959" w:themeColor="text1" w:themeTint="A6"/>
        </w:rPr>
        <w:sym w:font="Wingdings" w:char="F0A8"/>
      </w:r>
      <w:r w:rsidRPr="008A0A39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Partnership Act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</w:p>
    <w:p w14:paraId="706558E6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</w:rPr>
        <w:t>MSME Act</w:t>
      </w:r>
    </w:p>
    <w:p w14:paraId="7B1052E8" w14:textId="77777777" w:rsidR="007E7E59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Companies Act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p w14:paraId="3C498917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C1D061A" w14:textId="77777777" w:rsidR="007E7E59" w:rsidRPr="00D877C1" w:rsidRDefault="007E7E59" w:rsidP="007E7E59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77C1"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YEAR OF ESTABLISHMENT: …………</w:t>
      </w:r>
    </w:p>
    <w:p w14:paraId="30800FFA" w14:textId="77777777" w:rsidR="007E7E59" w:rsidRPr="00791D63" w:rsidRDefault="007E7E59" w:rsidP="007E7E59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91D63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SPECIFY YOUR SECTOR</w:t>
      </w:r>
    </w:p>
    <w:p w14:paraId="3BF1BF77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Engineering/ Manufacturing Sector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ICT &amp; Services</w:t>
      </w:r>
    </w:p>
    <w:p w14:paraId="444B034F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Life Sciences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bookmarkEnd w:id="0"/>
    <w:p w14:paraId="002EA941" w14:textId="50796F73" w:rsidR="00607071" w:rsidRDefault="00607071" w:rsidP="009F5506">
      <w:pPr>
        <w:spacing w:after="150"/>
        <w:ind w:left="720" w:hanging="360"/>
        <w:jc w:val="center"/>
      </w:pPr>
    </w:p>
    <w:p w14:paraId="5DB5743B" w14:textId="05E2461E" w:rsidR="007E7E59" w:rsidRDefault="007E7E59" w:rsidP="009F5506">
      <w:pPr>
        <w:spacing w:after="150"/>
        <w:ind w:left="720" w:hanging="360"/>
        <w:jc w:val="center"/>
      </w:pPr>
    </w:p>
    <w:p w14:paraId="54A8AFE2" w14:textId="77777777" w:rsidR="007E7E59" w:rsidRDefault="007E7E59" w:rsidP="009F5506">
      <w:pPr>
        <w:spacing w:after="150"/>
        <w:ind w:left="720" w:hanging="360"/>
        <w:jc w:val="center"/>
      </w:pPr>
    </w:p>
    <w:p w14:paraId="278D30DC" w14:textId="2E940288" w:rsidR="009F5506" w:rsidRPr="00B5154A" w:rsidRDefault="007E7E59" w:rsidP="009F5506">
      <w:pPr>
        <w:pStyle w:val="NormalWeb"/>
        <w:numPr>
          <w:ilvl w:val="0"/>
          <w:numId w:val="2"/>
        </w:numPr>
        <w:spacing w:after="150"/>
        <w:jc w:val="cent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B5154A">
        <w:rPr>
          <w:rFonts w:asciiTheme="minorHAnsi" w:hAnsiTheme="minorHAnsi" w:cstheme="minorHAnsi"/>
          <w:b/>
          <w:bCs/>
          <w:color w:val="FF0000"/>
          <w:sz w:val="21"/>
          <w:szCs w:val="21"/>
        </w:rPr>
        <w:t>FOR UNIVERSITIES (CATEGORY)</w:t>
      </w:r>
    </w:p>
    <w:p w14:paraId="6E98401C" w14:textId="77777777" w:rsidR="009F5506" w:rsidRPr="00B5154A" w:rsidRDefault="009F5506" w:rsidP="009F5506">
      <w:pPr>
        <w:shd w:val="clear" w:color="auto" w:fill="8496B0"/>
        <w:tabs>
          <w:tab w:val="right" w:pos="9720"/>
        </w:tabs>
        <w:spacing w:after="0" w:line="240" w:lineRule="auto"/>
        <w:rPr>
          <w:rFonts w:asciiTheme="minorHAnsi" w:eastAsia="Century Gothic" w:hAnsiTheme="minorHAnsi" w:cstheme="minorHAnsi"/>
          <w:b/>
          <w:sz w:val="24"/>
          <w:szCs w:val="24"/>
        </w:rPr>
      </w:pPr>
      <w:r w:rsidRPr="00B5154A">
        <w:rPr>
          <w:rFonts w:asciiTheme="minorHAnsi" w:eastAsia="Century Gothic" w:hAnsiTheme="minorHAnsi" w:cstheme="minorHAnsi"/>
          <w:b/>
          <w:sz w:val="24"/>
          <w:szCs w:val="24"/>
        </w:rPr>
        <w:t>All about your University</w:t>
      </w:r>
    </w:p>
    <w:tbl>
      <w:tblPr>
        <w:tblStyle w:val="TableGrid3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F5506" w:rsidRPr="00B5154A" w14:paraId="795D0C62" w14:textId="77777777" w:rsidTr="007E7E59">
        <w:trPr>
          <w:trHeight w:val="430"/>
        </w:trPr>
        <w:tc>
          <w:tcPr>
            <w:tcW w:w="9016" w:type="dxa"/>
            <w:gridSpan w:val="2"/>
          </w:tcPr>
          <w:p w14:paraId="61E06A5B" w14:textId="668AD7A3" w:rsidR="009F5506" w:rsidRPr="00917744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STATUS</w:t>
            </w:r>
            <w:r w:rsidR="009F5506"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 (please select the appropriate category)</w:t>
            </w:r>
          </w:p>
        </w:tc>
      </w:tr>
      <w:tr w:rsidR="009F5506" w:rsidRPr="00B5154A" w14:paraId="1BEDDBAB" w14:textId="77777777" w:rsidTr="007E7E59">
        <w:trPr>
          <w:trHeight w:val="430"/>
        </w:trPr>
        <w:tc>
          <w:tcPr>
            <w:tcW w:w="5665" w:type="dxa"/>
          </w:tcPr>
          <w:p w14:paraId="0D620A56" w14:textId="2C9B7006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Government 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(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State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,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Central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)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, </w:t>
            </w:r>
            <w:r w:rsidR="00917744"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Private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,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="00917744"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Autonomous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 &amp;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="00917744"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Deemed</w:t>
            </w:r>
          </w:p>
        </w:tc>
        <w:tc>
          <w:tcPr>
            <w:tcW w:w="3351" w:type="dxa"/>
          </w:tcPr>
          <w:p w14:paraId="05334BC1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</w:p>
        </w:tc>
      </w:tr>
      <w:tr w:rsidR="009F5506" w:rsidRPr="00B5154A" w14:paraId="1038CF0E" w14:textId="77777777" w:rsidTr="007E7E59">
        <w:trPr>
          <w:trHeight w:val="455"/>
        </w:trPr>
        <w:tc>
          <w:tcPr>
            <w:tcW w:w="9016" w:type="dxa"/>
            <w:gridSpan w:val="2"/>
          </w:tcPr>
          <w:p w14:paraId="7BC358F6" w14:textId="7009406A" w:rsidR="00917744" w:rsidRPr="00917744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ACCREDITATIONS</w:t>
            </w:r>
          </w:p>
        </w:tc>
      </w:tr>
      <w:tr w:rsidR="009F5506" w:rsidRPr="00B5154A" w14:paraId="4E8A35F6" w14:textId="77777777" w:rsidTr="007E7E59">
        <w:trPr>
          <w:trHeight w:val="430"/>
        </w:trPr>
        <w:tc>
          <w:tcPr>
            <w:tcW w:w="5665" w:type="dxa"/>
          </w:tcPr>
          <w:p w14:paraId="6E6BFEF6" w14:textId="02BBEA5C" w:rsidR="009F5506" w:rsidRPr="00B5154A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NAAC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, 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NIRF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 and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 UGC</w:t>
            </w:r>
          </w:p>
        </w:tc>
        <w:tc>
          <w:tcPr>
            <w:tcW w:w="3351" w:type="dxa"/>
          </w:tcPr>
          <w:p w14:paraId="40210A05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</w:p>
        </w:tc>
      </w:tr>
      <w:tr w:rsidR="009F5506" w:rsidRPr="00B5154A" w14:paraId="40B68AB0" w14:textId="77777777" w:rsidTr="007E7E59">
        <w:trPr>
          <w:trHeight w:val="430"/>
        </w:trPr>
        <w:tc>
          <w:tcPr>
            <w:tcW w:w="9016" w:type="dxa"/>
            <w:gridSpan w:val="2"/>
          </w:tcPr>
          <w:p w14:paraId="5551DDCB" w14:textId="2970078A" w:rsidR="009F5506" w:rsidRPr="00917744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IP STATUS:</w:t>
            </w:r>
          </w:p>
        </w:tc>
      </w:tr>
      <w:tr w:rsidR="009F5506" w:rsidRPr="00B5154A" w14:paraId="560BBC55" w14:textId="77777777" w:rsidTr="007E7E59">
        <w:trPr>
          <w:trHeight w:val="430"/>
        </w:trPr>
        <w:tc>
          <w:tcPr>
            <w:tcW w:w="9016" w:type="dxa"/>
            <w:gridSpan w:val="2"/>
          </w:tcPr>
          <w:p w14:paraId="35F368E4" w14:textId="529AFB46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IS UNIVERSITY HAVING AN IP CELL?                                                                     </w:t>
            </w:r>
            <w:r w:rsidR="009F5506"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Yes/No</w:t>
            </w:r>
          </w:p>
        </w:tc>
      </w:tr>
      <w:tr w:rsidR="009F5506" w:rsidRPr="00B5154A" w14:paraId="3DD151F9" w14:textId="77777777" w:rsidTr="007E7E59">
        <w:trPr>
          <w:trHeight w:val="430"/>
        </w:trPr>
        <w:tc>
          <w:tcPr>
            <w:tcW w:w="9016" w:type="dxa"/>
            <w:gridSpan w:val="2"/>
          </w:tcPr>
          <w:p w14:paraId="1B44E9FD" w14:textId="796C4D7D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IS UNIVERSITY HAVING AN IP POLICY?                                                                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6D37CCDC" w14:textId="77777777" w:rsidTr="007E7E59">
        <w:trPr>
          <w:trHeight w:val="430"/>
        </w:trPr>
        <w:tc>
          <w:tcPr>
            <w:tcW w:w="9016" w:type="dxa"/>
            <w:gridSpan w:val="2"/>
          </w:tcPr>
          <w:p w14:paraId="224286BD" w14:textId="49110891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IS UNIVERSITY HAVING A TECHNOLOGY TRANSFER OFFICE?                          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72705345" w14:textId="77777777" w:rsidTr="007E7E59">
        <w:trPr>
          <w:trHeight w:val="430"/>
        </w:trPr>
        <w:tc>
          <w:tcPr>
            <w:tcW w:w="9016" w:type="dxa"/>
            <w:gridSpan w:val="2"/>
          </w:tcPr>
          <w:p w14:paraId="10BB09B6" w14:textId="0535FD6E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IS UNIVERSITY OFFERING INCUBATION FACILITIES?                                         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1D7E1431" w14:textId="77777777" w:rsidTr="007E7E59">
        <w:trPr>
          <w:trHeight w:val="430"/>
        </w:trPr>
        <w:tc>
          <w:tcPr>
            <w:tcW w:w="9016" w:type="dxa"/>
            <w:gridSpan w:val="2"/>
          </w:tcPr>
          <w:p w14:paraId="5A377B32" w14:textId="3EDB8D2A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IS IP PART OF THE CURRICULUM?                                                                        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181B966B" w14:textId="77777777" w:rsidTr="007E7E59">
        <w:trPr>
          <w:trHeight w:val="430"/>
        </w:trPr>
        <w:tc>
          <w:tcPr>
            <w:tcW w:w="9016" w:type="dxa"/>
            <w:gridSpan w:val="2"/>
          </w:tcPr>
          <w:p w14:paraId="08D96C47" w14:textId="7438DCAD" w:rsidR="009F5506" w:rsidRPr="00B5154A" w:rsidRDefault="007E7E59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IP FACILITATION</w:t>
            </w:r>
          </w:p>
        </w:tc>
      </w:tr>
      <w:tr w:rsidR="009F5506" w:rsidRPr="00B5154A" w14:paraId="02292C8B" w14:textId="77777777" w:rsidTr="007E7E59">
        <w:trPr>
          <w:trHeight w:val="430"/>
        </w:trPr>
        <w:tc>
          <w:tcPr>
            <w:tcW w:w="5665" w:type="dxa"/>
          </w:tcPr>
          <w:p w14:paraId="75664A4E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Number of patents filed:</w:t>
            </w:r>
          </w:p>
        </w:tc>
        <w:tc>
          <w:tcPr>
            <w:tcW w:w="3351" w:type="dxa"/>
          </w:tcPr>
          <w:p w14:paraId="703D7E74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Number of Patents Granted:</w:t>
            </w:r>
          </w:p>
        </w:tc>
      </w:tr>
      <w:tr w:rsidR="009F5506" w:rsidRPr="00B5154A" w14:paraId="5C003BB7" w14:textId="77777777" w:rsidTr="007E7E59">
        <w:trPr>
          <w:trHeight w:val="430"/>
        </w:trPr>
        <w:tc>
          <w:tcPr>
            <w:tcW w:w="9016" w:type="dxa"/>
            <w:gridSpan w:val="2"/>
          </w:tcPr>
          <w:p w14:paraId="009E827A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Details about any other type of IP filed</w:t>
            </w:r>
          </w:p>
        </w:tc>
      </w:tr>
      <w:tr w:rsidR="009F5506" w:rsidRPr="00B5154A" w14:paraId="6417523C" w14:textId="77777777" w:rsidTr="007E7E59">
        <w:trPr>
          <w:trHeight w:val="2792"/>
        </w:trPr>
        <w:tc>
          <w:tcPr>
            <w:tcW w:w="9016" w:type="dxa"/>
            <w:gridSpan w:val="2"/>
          </w:tcPr>
          <w:p w14:paraId="0FFFD191" w14:textId="1CBCAD21" w:rsidR="009F5506" w:rsidRPr="007E7E59" w:rsidRDefault="007E7E59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WHY YOU DESERVE THE AWARD? (&lt;500 WORDS)</w:t>
            </w:r>
          </w:p>
        </w:tc>
      </w:tr>
    </w:tbl>
    <w:p w14:paraId="6DBAA83A" w14:textId="77777777" w:rsidR="009F5506" w:rsidRPr="00AB5FA5" w:rsidRDefault="009F5506" w:rsidP="007570C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IN" w:eastAsia="en-IN"/>
        </w:rPr>
      </w:pPr>
    </w:p>
    <w:p w14:paraId="3B2648B3" w14:textId="6A07958F" w:rsidR="00E64E2E" w:rsidRDefault="00E64E2E"/>
    <w:p w14:paraId="00BF6BEE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64878FA1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2BA8DE88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75CC7494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2B0066C6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6ED10294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797BFD78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667FB103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03B8C697" w14:textId="27864E89" w:rsidR="006A2E53" w:rsidRPr="00FC7B62" w:rsidRDefault="006A2E53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FC7B62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lastRenderedPageBreak/>
        <w:t>To be filled by Applicant</w:t>
      </w:r>
    </w:p>
    <w:p w14:paraId="62A74F38" w14:textId="77777777" w:rsidR="006A2E53" w:rsidRPr="00FC7B62" w:rsidRDefault="006A2E53" w:rsidP="006A2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796F24E" w14:textId="77777777" w:rsidR="006A2E53" w:rsidRPr="00FC7B62" w:rsidRDefault="006A2E53" w:rsidP="006A2E53">
      <w:pPr>
        <w:pStyle w:val="NoSpacing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b/>
          <w:sz w:val="24"/>
          <w:szCs w:val="24"/>
        </w:rPr>
        <w:t>Nomination Fees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2358"/>
      </w:tblGrid>
      <w:tr w:rsidR="006A2E53" w:rsidRPr="00FC7B62" w14:paraId="57C25C8F" w14:textId="77777777" w:rsidTr="00F44359">
        <w:trPr>
          <w:trHeight w:val="386"/>
        </w:trPr>
        <w:tc>
          <w:tcPr>
            <w:tcW w:w="7650" w:type="dxa"/>
            <w:shd w:val="clear" w:color="auto" w:fill="BFBFBF"/>
          </w:tcPr>
          <w:p w14:paraId="04DA87CF" w14:textId="77777777" w:rsidR="006A2E53" w:rsidRPr="00FC7B62" w:rsidRDefault="006A2E53" w:rsidP="00F4435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METHOD OF PAYMENT</w:t>
            </w:r>
          </w:p>
        </w:tc>
        <w:tc>
          <w:tcPr>
            <w:tcW w:w="2358" w:type="dxa"/>
            <w:shd w:val="clear" w:color="auto" w:fill="BFBFBF"/>
          </w:tcPr>
          <w:p w14:paraId="4E98D223" w14:textId="77777777" w:rsidR="006A2E53" w:rsidRPr="00FC7B62" w:rsidRDefault="006A2E53" w:rsidP="00F4435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6A2E53" w:rsidRPr="00FC7B62" w14:paraId="522A991B" w14:textId="77777777" w:rsidTr="00F44359">
        <w:trPr>
          <w:trHeight w:val="671"/>
        </w:trPr>
        <w:tc>
          <w:tcPr>
            <w:tcW w:w="7650" w:type="dxa"/>
            <w:vAlign w:val="center"/>
          </w:tcPr>
          <w:p w14:paraId="5665BD9A" w14:textId="77777777" w:rsidR="006A2E53" w:rsidRPr="00FC7B62" w:rsidRDefault="006A2E53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>NEFT / DD / Cheque in favour of ASSOCHAM payable at New Delhi</w:t>
            </w:r>
          </w:p>
          <w:p w14:paraId="1827AD1E" w14:textId="77777777" w:rsidR="006A2E53" w:rsidRPr="00FC7B62" w:rsidRDefault="006A2E53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45290827" w14:textId="77777777" w:rsidR="006A2E53" w:rsidRPr="00FC7B62" w:rsidRDefault="006A2E53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6BC2FFE4" w14:textId="77777777" w:rsidTr="00F44359">
        <w:trPr>
          <w:trHeight w:val="2240"/>
        </w:trPr>
        <w:tc>
          <w:tcPr>
            <w:tcW w:w="10008" w:type="dxa"/>
            <w:gridSpan w:val="2"/>
            <w:vAlign w:val="center"/>
          </w:tcPr>
          <w:p w14:paraId="474091F3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Online payment details: </w:t>
            </w:r>
          </w:p>
          <w:p w14:paraId="132BFBC2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60B35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*IFSC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HDFC0004711</w:t>
            </w:r>
          </w:p>
          <w:p w14:paraId="7AC8BFE6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 Bank Limited</w:t>
            </w:r>
          </w:p>
          <w:p w14:paraId="0276DDFC" w14:textId="028C01D8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Address: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Malcha Marg, Chanakyapuri, New Delhi - 110021</w:t>
            </w:r>
          </w:p>
          <w:p w14:paraId="252EB0BD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Number: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05031110000062</w:t>
            </w:r>
          </w:p>
          <w:p w14:paraId="0B3F123D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holder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The Associated Chambers of Commerce and Industry of India</w:t>
            </w:r>
          </w:p>
          <w:p w14:paraId="0DAB74E5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IBAN (if applicable):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05B03AA7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*BIC (SWIFT)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HDFCINBB</w:t>
            </w:r>
          </w:p>
          <w:p w14:paraId="54C6DAC1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Intermediary Bank (if applicable):</w:t>
            </w:r>
          </w:p>
        </w:tc>
      </w:tr>
    </w:tbl>
    <w:p w14:paraId="32DFCF9B" w14:textId="77777777" w:rsidR="006A2E53" w:rsidRPr="00FC7B62" w:rsidRDefault="006A2E53" w:rsidP="006A2E5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7B62">
        <w:rPr>
          <w:rFonts w:asciiTheme="minorHAnsi" w:hAnsiTheme="minorHAnsi" w:cstheme="minorHAnsi"/>
          <w:sz w:val="24"/>
          <w:szCs w:val="24"/>
        </w:rPr>
        <w:tab/>
      </w:r>
    </w:p>
    <w:p w14:paraId="4F2C37DD" w14:textId="77777777" w:rsidR="006A2E53" w:rsidRPr="00FC7B62" w:rsidRDefault="006A2E53" w:rsidP="006A2E5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6E67E8DB" w14:textId="77777777" w:rsidR="006A2E53" w:rsidRPr="00FC7B62" w:rsidRDefault="006A2E53" w:rsidP="006A2E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sz w:val="24"/>
          <w:szCs w:val="24"/>
        </w:rPr>
        <w:t>I,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name of the person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&gt;____________________________________ hereby declare that I have complete authority to act on behalf of the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company name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 ___________________________________________ with regards to this nomination and their participation in this Awards and I have filled the form and declare that all information provided in this nomination form is true and correctly represented.</w:t>
      </w:r>
    </w:p>
    <w:p w14:paraId="235D1604" w14:textId="77777777" w:rsidR="006A2E53" w:rsidRPr="00FC7B62" w:rsidRDefault="006A2E53" w:rsidP="006A2E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08"/>
        <w:gridCol w:w="6300"/>
      </w:tblGrid>
      <w:tr w:rsidR="006A2E53" w:rsidRPr="00FC7B62" w14:paraId="6C36D429" w14:textId="77777777" w:rsidTr="00F44359">
        <w:trPr>
          <w:trHeight w:val="437"/>
        </w:trPr>
        <w:tc>
          <w:tcPr>
            <w:tcW w:w="3708" w:type="dxa"/>
          </w:tcPr>
          <w:p w14:paraId="4522660E" w14:textId="77777777" w:rsidR="006A2E53" w:rsidRPr="00FC7B62" w:rsidRDefault="006A2E53" w:rsidP="00F44359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Name of Designated Official:</w:t>
            </w:r>
          </w:p>
        </w:tc>
        <w:tc>
          <w:tcPr>
            <w:tcW w:w="6300" w:type="dxa"/>
          </w:tcPr>
          <w:p w14:paraId="53B1EF51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49867737" w14:textId="77777777" w:rsidTr="00F44359">
        <w:trPr>
          <w:trHeight w:val="437"/>
        </w:trPr>
        <w:tc>
          <w:tcPr>
            <w:tcW w:w="3708" w:type="dxa"/>
          </w:tcPr>
          <w:p w14:paraId="0E760BA7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Designation: </w:t>
            </w:r>
          </w:p>
        </w:tc>
        <w:tc>
          <w:tcPr>
            <w:tcW w:w="6300" w:type="dxa"/>
          </w:tcPr>
          <w:p w14:paraId="61A9C8BA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373155A8" w14:textId="77777777" w:rsidTr="00F44359">
        <w:trPr>
          <w:trHeight w:val="437"/>
        </w:trPr>
        <w:tc>
          <w:tcPr>
            <w:tcW w:w="3708" w:type="dxa"/>
          </w:tcPr>
          <w:p w14:paraId="4698452F" w14:textId="77777777" w:rsidR="006A2E53" w:rsidRPr="00FC7B62" w:rsidRDefault="006A2E53" w:rsidP="00F44359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Mobile:</w:t>
            </w:r>
          </w:p>
        </w:tc>
        <w:tc>
          <w:tcPr>
            <w:tcW w:w="6300" w:type="dxa"/>
          </w:tcPr>
          <w:p w14:paraId="5AA2EB7F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393B4886" w14:textId="77777777" w:rsidTr="00F44359">
        <w:trPr>
          <w:trHeight w:val="437"/>
        </w:trPr>
        <w:tc>
          <w:tcPr>
            <w:tcW w:w="3708" w:type="dxa"/>
          </w:tcPr>
          <w:p w14:paraId="7AAFE4CC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Direct Line: </w:t>
            </w:r>
          </w:p>
        </w:tc>
        <w:tc>
          <w:tcPr>
            <w:tcW w:w="6300" w:type="dxa"/>
          </w:tcPr>
          <w:p w14:paraId="48E94CFC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43FAFB7E" w14:textId="77777777" w:rsidTr="00F44359">
        <w:trPr>
          <w:trHeight w:val="437"/>
        </w:trPr>
        <w:tc>
          <w:tcPr>
            <w:tcW w:w="3708" w:type="dxa"/>
          </w:tcPr>
          <w:p w14:paraId="325A0284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Email id</w:t>
            </w:r>
          </w:p>
        </w:tc>
        <w:tc>
          <w:tcPr>
            <w:tcW w:w="6300" w:type="dxa"/>
          </w:tcPr>
          <w:p w14:paraId="421F4085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340AB21D" w14:textId="77777777" w:rsidTr="00F44359">
        <w:trPr>
          <w:trHeight w:val="542"/>
        </w:trPr>
        <w:tc>
          <w:tcPr>
            <w:tcW w:w="3708" w:type="dxa"/>
          </w:tcPr>
          <w:p w14:paraId="0E8EEE10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1C4F94C3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AA4821C" w14:textId="77777777" w:rsid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E4DB131" w14:textId="6035CA73" w:rsidR="007E7E59" w:rsidRP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>For more Information please contact:</w:t>
      </w:r>
    </w:p>
    <w:p w14:paraId="65939830" w14:textId="011A3EA9" w:rsid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Mr. Yashpal (E: 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yashpal@asso</w:t>
      </w:r>
      <w:r w:rsidR="00855D8C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c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ham.com</w:t>
      </w: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</w:p>
    <w:p w14:paraId="4769A3F5" w14:textId="58FAA6FC" w:rsidR="007570CD" w:rsidRPr="007E7E59" w:rsidRDefault="007570CD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Ms. Yatika Rawat (E: </w:t>
      </w:r>
      <w:r w:rsidRPr="007570CD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yatika.rawat@assocham.com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6A425F26" w14:textId="77777777" w:rsidR="007E7E59" w:rsidRP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Ms. G Keerthi (E: 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g.keerthi@assocham.com</w:t>
      </w: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7169094B" w14:textId="0F491C5C" w:rsidR="006A2E53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Ms. Parul Chaturvedi (E: 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Parul.chaturvedi@assocham.com</w:t>
      </w: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61A90CE8" w14:textId="77777777" w:rsidR="006A2E53" w:rsidRDefault="006A2E53" w:rsidP="007570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sectPr w:rsidR="006A2E53" w:rsidSect="007E7E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9A34" w14:textId="77777777" w:rsidR="00051032" w:rsidRDefault="00051032" w:rsidP="006A2E53">
      <w:pPr>
        <w:spacing w:after="0" w:line="240" w:lineRule="auto"/>
      </w:pPr>
      <w:r>
        <w:separator/>
      </w:r>
    </w:p>
  </w:endnote>
  <w:endnote w:type="continuationSeparator" w:id="0">
    <w:p w14:paraId="353F8EAE" w14:textId="77777777" w:rsidR="00051032" w:rsidRDefault="00051032" w:rsidP="006A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D3F1" w14:textId="48CC49BE" w:rsidR="007E7E59" w:rsidRPr="007E7E59" w:rsidRDefault="007E7E59" w:rsidP="007E7E59"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720"/>
      <w:jc w:val="center"/>
    </w:pPr>
    <w:r w:rsidRPr="007E7E59">
      <w:rPr>
        <w:rFonts w:asciiTheme="minorHAnsi" w:hAnsiTheme="minorHAnsi" w:cstheme="minorHAnsi"/>
        <w:b/>
        <w:iCs/>
        <w:sz w:val="28"/>
        <w:szCs w:val="28"/>
      </w:rPr>
      <w:t>THE ASSOCIATED CHAMBERS OF COMMERCE AND INDUSTRY OF INDIA</w:t>
    </w:r>
  </w:p>
  <w:p w14:paraId="2452E92E" w14:textId="77777777" w:rsidR="007E7E59" w:rsidRDefault="007E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79D2" w14:textId="77777777" w:rsidR="00051032" w:rsidRDefault="00051032" w:rsidP="006A2E53">
      <w:pPr>
        <w:spacing w:after="0" w:line="240" w:lineRule="auto"/>
      </w:pPr>
      <w:r>
        <w:separator/>
      </w:r>
    </w:p>
  </w:footnote>
  <w:footnote w:type="continuationSeparator" w:id="0">
    <w:p w14:paraId="0F3AB750" w14:textId="77777777" w:rsidR="00051032" w:rsidRDefault="00051032" w:rsidP="006A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D5CC" w14:textId="7EB3FFB6" w:rsidR="006A2E53" w:rsidRDefault="007E7E59" w:rsidP="006A2E53">
    <w:pPr>
      <w:pStyle w:val="Header"/>
      <w:jc w:val="center"/>
    </w:pPr>
    <w:r>
      <w:rPr>
        <w:noProof/>
      </w:rPr>
      <w:drawing>
        <wp:inline distT="0" distB="0" distL="0" distR="0" wp14:anchorId="5A65E951" wp14:editId="62145658">
          <wp:extent cx="1826260" cy="742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221"/>
      </v:shape>
    </w:pict>
  </w:numPicBullet>
  <w:abstractNum w:abstractNumId="0" w15:restartNumberingAfterBreak="0">
    <w:nsid w:val="05A663B9"/>
    <w:multiLevelType w:val="hybridMultilevel"/>
    <w:tmpl w:val="E608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EB5"/>
    <w:multiLevelType w:val="hybridMultilevel"/>
    <w:tmpl w:val="7116D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468"/>
    <w:multiLevelType w:val="hybridMultilevel"/>
    <w:tmpl w:val="B9CC5E0C"/>
    <w:lvl w:ilvl="0" w:tplc="742AEE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0352"/>
    <w:multiLevelType w:val="multilevel"/>
    <w:tmpl w:val="4636058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D91F6D"/>
    <w:multiLevelType w:val="hybridMultilevel"/>
    <w:tmpl w:val="97A0403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64A2"/>
    <w:multiLevelType w:val="hybridMultilevel"/>
    <w:tmpl w:val="BB08D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96970">
    <w:abstractNumId w:val="1"/>
  </w:num>
  <w:num w:numId="2" w16cid:durableId="999886503">
    <w:abstractNumId w:val="4"/>
  </w:num>
  <w:num w:numId="3" w16cid:durableId="224488590">
    <w:abstractNumId w:val="3"/>
  </w:num>
  <w:num w:numId="4" w16cid:durableId="1462992436">
    <w:abstractNumId w:val="0"/>
  </w:num>
  <w:num w:numId="5" w16cid:durableId="1285843060">
    <w:abstractNumId w:val="5"/>
  </w:num>
  <w:num w:numId="6" w16cid:durableId="20364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06"/>
    <w:rsid w:val="00051032"/>
    <w:rsid w:val="000A4013"/>
    <w:rsid w:val="000B586B"/>
    <w:rsid w:val="002471EF"/>
    <w:rsid w:val="004515F2"/>
    <w:rsid w:val="00532E3D"/>
    <w:rsid w:val="005E252F"/>
    <w:rsid w:val="00607071"/>
    <w:rsid w:val="006A2E53"/>
    <w:rsid w:val="007570CD"/>
    <w:rsid w:val="007E7E59"/>
    <w:rsid w:val="00855D8C"/>
    <w:rsid w:val="00917744"/>
    <w:rsid w:val="009F5506"/>
    <w:rsid w:val="00B000F3"/>
    <w:rsid w:val="00E3383F"/>
    <w:rsid w:val="00E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940A8"/>
  <w15:chartTrackingRefBased/>
  <w15:docId w15:val="{4528FDC6-4AC5-4D47-8887-BD185F9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06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customStyle="1" w:styleId="TableGrid3">
    <w:name w:val="Table Grid3"/>
    <w:basedOn w:val="TableNormal"/>
    <w:next w:val="TableGrid"/>
    <w:uiPriority w:val="39"/>
    <w:rsid w:val="009F550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A2E5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6A2E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5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53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Yashpal</dc:creator>
  <cp:keywords/>
  <dc:description/>
  <cp:lastModifiedBy>Yatika Rawat</cp:lastModifiedBy>
  <cp:revision>6</cp:revision>
  <dcterms:created xsi:type="dcterms:W3CDTF">2022-08-18T07:25:00Z</dcterms:created>
  <dcterms:modified xsi:type="dcterms:W3CDTF">2023-09-25T08:56:00Z</dcterms:modified>
</cp:coreProperties>
</file>